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51C3B9CE" w:rsidR="004C427B" w:rsidRDefault="006E5085" w:rsidP="006E5085">
      <w:pPr>
        <w:spacing w:after="0" w:line="240" w:lineRule="auto"/>
        <w:rPr>
          <w:rFonts w:cstheme="minorHAnsi"/>
          <w:rtl/>
        </w:rPr>
      </w:pPr>
      <w:r>
        <w:rPr>
          <w:rFonts w:cstheme="minorHAnsi"/>
          <w:b/>
          <w:bCs/>
          <w:sz w:val="44"/>
          <w:szCs w:val="44"/>
        </w:rPr>
        <w:t>Worksheet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>Lower Secondary 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7777777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672"/>
      </w:tblGrid>
      <w:tr w:rsidR="00034C8A" w14:paraId="6F121018" w14:textId="77777777" w:rsidTr="003A3FCD">
        <w:tc>
          <w:tcPr>
            <w:tcW w:w="4508" w:type="dxa"/>
          </w:tcPr>
          <w:p w14:paraId="07C7C2BF" w14:textId="40DB885F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19030A">
              <w:rPr>
                <w:rFonts w:cstheme="minorHAnsi"/>
              </w:rPr>
              <w:t>Science/ Chemistry</w:t>
            </w:r>
          </w:p>
        </w:tc>
        <w:tc>
          <w:tcPr>
            <w:tcW w:w="4672" w:type="dxa"/>
          </w:tcPr>
          <w:p w14:paraId="1586CA78" w14:textId="44F192B6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Chapter:</w:t>
            </w:r>
            <w:r>
              <w:rPr>
                <w:rFonts w:cstheme="minorHAnsi"/>
              </w:rPr>
              <w:t xml:space="preserve"> </w:t>
            </w:r>
            <w:r w:rsidR="00477876">
              <w:rPr>
                <w:rFonts w:cstheme="minorHAnsi"/>
              </w:rPr>
              <w:t>Ions,</w:t>
            </w:r>
            <w:r w:rsidR="006E5085">
              <w:rPr>
                <w:rFonts w:cstheme="minorHAnsi"/>
              </w:rPr>
              <w:t xml:space="preserve"> Ionic </w:t>
            </w:r>
            <w:r w:rsidR="003A3FCD">
              <w:rPr>
                <w:rFonts w:cstheme="minorHAnsi"/>
              </w:rPr>
              <w:t>Compounds and Ionic Bonds</w:t>
            </w:r>
          </w:p>
        </w:tc>
      </w:tr>
      <w:tr w:rsidR="00034C8A" w14:paraId="0064E986" w14:textId="77777777" w:rsidTr="003A3FCD">
        <w:trPr>
          <w:trHeight w:val="697"/>
        </w:trPr>
        <w:tc>
          <w:tcPr>
            <w:tcW w:w="9180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5EC8DA71" w:rsidR="00034C8A" w:rsidRPr="003A3FCD" w:rsidRDefault="005E2412" w:rsidP="003A3FCD">
            <w:pPr>
              <w:pStyle w:val="Body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bidi="ar-J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061DBF" wp14:editId="0A885396">
                      <wp:simplePos x="0" y="0"/>
                      <wp:positionH relativeFrom="margin">
                        <wp:posOffset>-455627</wp:posOffset>
                      </wp:positionH>
                      <wp:positionV relativeFrom="paragraph">
                        <wp:posOffset>231500</wp:posOffset>
                      </wp:positionV>
                      <wp:extent cx="658800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880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47D093F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35.9pt,18.25pt" to="482.8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" strokecolor="#7f7f7f [1612]" strokeweight="1pt">
                      <w10:wrap anchorx="margin"/>
                    </v:line>
                  </w:pict>
                </mc:Fallback>
              </mc:AlternateContent>
            </w:r>
            <w:r w:rsidR="003A3FC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Draw a cross and dot diagram for ionic compounds</w:t>
            </w:r>
          </w:p>
        </w:tc>
      </w:tr>
    </w:tbl>
    <w:p w14:paraId="7E95465B" w14:textId="118963DD" w:rsidR="001E1AD3" w:rsidRPr="001E1AD3" w:rsidRDefault="001E1AD3" w:rsidP="005E2412">
      <w:pPr>
        <w:spacing w:after="0" w:line="240" w:lineRule="auto"/>
        <w:rPr>
          <w:rFonts w:eastAsia="Times New Roman" w:cstheme="minorHAnsi"/>
        </w:rPr>
      </w:pPr>
      <w:r w:rsidRPr="001E1AD3">
        <w:rPr>
          <w:rFonts w:eastAsia="Times New Roman" w:cstheme="minorHAnsi"/>
          <w:b/>
          <w:bCs/>
          <w:color w:val="000000"/>
        </w:rPr>
        <w:t>1</w:t>
      </w:r>
      <w:r w:rsidR="003A3FCD">
        <w:rPr>
          <w:rFonts w:eastAsia="Times New Roman" w:cstheme="minorHAnsi"/>
          <w:b/>
          <w:bCs/>
          <w:color w:val="000000"/>
        </w:rPr>
        <w:t xml:space="preserve"> Each of the following dot and cross diagrams below are incomplete. Find the missing feature to complete each one. </w:t>
      </w:r>
    </w:p>
    <w:p w14:paraId="6008EEB9" w14:textId="060C0539" w:rsidR="00072FA0" w:rsidRDefault="000D6700" w:rsidP="001E1AD3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69FBC077" wp14:editId="5155BC85">
            <wp:simplePos x="0" y="0"/>
            <wp:positionH relativeFrom="column">
              <wp:posOffset>3022600</wp:posOffset>
            </wp:positionH>
            <wp:positionV relativeFrom="paragraph">
              <wp:posOffset>134620</wp:posOffset>
            </wp:positionV>
            <wp:extent cx="2592705" cy="1179830"/>
            <wp:effectExtent l="0" t="0" r="0" b="1270"/>
            <wp:wrapThrough wrapText="bothSides">
              <wp:wrapPolygon edited="0">
                <wp:start x="0" y="0"/>
                <wp:lineTo x="0" y="21274"/>
                <wp:lineTo x="21425" y="21274"/>
                <wp:lineTo x="2142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05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0819ADCC" wp14:editId="5C412BDD">
            <wp:simplePos x="0" y="0"/>
            <wp:positionH relativeFrom="column">
              <wp:posOffset>-239395</wp:posOffset>
            </wp:positionH>
            <wp:positionV relativeFrom="paragraph">
              <wp:posOffset>635</wp:posOffset>
            </wp:positionV>
            <wp:extent cx="2623185" cy="1289685"/>
            <wp:effectExtent l="0" t="0" r="571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9A77C8" w14:textId="77777777" w:rsidR="00072FA0" w:rsidRPr="00072FA0" w:rsidRDefault="00072FA0" w:rsidP="00072FA0">
      <w:pPr>
        <w:rPr>
          <w:rFonts w:cstheme="minorHAnsi"/>
          <w:sz w:val="20"/>
          <w:szCs w:val="20"/>
        </w:rPr>
      </w:pPr>
    </w:p>
    <w:p w14:paraId="02788446" w14:textId="77777777" w:rsidR="00072FA0" w:rsidRPr="00072FA0" w:rsidRDefault="00072FA0" w:rsidP="00072FA0">
      <w:pPr>
        <w:rPr>
          <w:rFonts w:cstheme="minorHAnsi"/>
          <w:sz w:val="20"/>
          <w:szCs w:val="20"/>
        </w:rPr>
      </w:pPr>
    </w:p>
    <w:p w14:paraId="46E44B94" w14:textId="77777777" w:rsidR="00072FA0" w:rsidRPr="00072FA0" w:rsidRDefault="00072FA0" w:rsidP="00072FA0">
      <w:pPr>
        <w:rPr>
          <w:rFonts w:cstheme="minorHAnsi"/>
          <w:sz w:val="20"/>
          <w:szCs w:val="20"/>
        </w:rPr>
      </w:pPr>
    </w:p>
    <w:p w14:paraId="567F37B5" w14:textId="54DC9D97" w:rsidR="00072FA0" w:rsidRPr="00072FA0" w:rsidRDefault="000D6700" w:rsidP="00072FA0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548FBF9B" wp14:editId="41CD7CED">
            <wp:simplePos x="0" y="0"/>
            <wp:positionH relativeFrom="column">
              <wp:posOffset>3022486</wp:posOffset>
            </wp:positionH>
            <wp:positionV relativeFrom="paragraph">
              <wp:posOffset>175667</wp:posOffset>
            </wp:positionV>
            <wp:extent cx="2462530" cy="1263650"/>
            <wp:effectExtent l="0" t="0" r="0" b="0"/>
            <wp:wrapThrough wrapText="bothSides">
              <wp:wrapPolygon edited="0">
                <wp:start x="0" y="0"/>
                <wp:lineTo x="0" y="21166"/>
                <wp:lineTo x="21388" y="21166"/>
                <wp:lineTo x="21388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3020363F" wp14:editId="612E21A4">
            <wp:simplePos x="0" y="0"/>
            <wp:positionH relativeFrom="column">
              <wp:posOffset>-287143</wp:posOffset>
            </wp:positionH>
            <wp:positionV relativeFrom="paragraph">
              <wp:posOffset>175440</wp:posOffset>
            </wp:positionV>
            <wp:extent cx="2708275" cy="1175385"/>
            <wp:effectExtent l="0" t="0" r="0" b="5715"/>
            <wp:wrapThrough wrapText="bothSides">
              <wp:wrapPolygon edited="0">
                <wp:start x="0" y="0"/>
                <wp:lineTo x="0" y="21355"/>
                <wp:lineTo x="21423" y="21355"/>
                <wp:lineTo x="2142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1BBA5C" w14:textId="258405BB" w:rsidR="00072FA0" w:rsidRPr="00072FA0" w:rsidRDefault="00072FA0" w:rsidP="00072FA0">
      <w:pPr>
        <w:rPr>
          <w:rFonts w:cstheme="minorHAnsi"/>
          <w:sz w:val="20"/>
          <w:szCs w:val="20"/>
        </w:rPr>
      </w:pPr>
    </w:p>
    <w:p w14:paraId="0ED068B6" w14:textId="77777777" w:rsidR="00072FA0" w:rsidRPr="00072FA0" w:rsidRDefault="00072FA0" w:rsidP="00072FA0">
      <w:pPr>
        <w:rPr>
          <w:rFonts w:cstheme="minorHAnsi"/>
          <w:sz w:val="20"/>
          <w:szCs w:val="20"/>
        </w:rPr>
      </w:pPr>
    </w:p>
    <w:p w14:paraId="7EBDCDBD" w14:textId="77777777" w:rsidR="00072FA0" w:rsidRPr="00072FA0" w:rsidRDefault="00072FA0" w:rsidP="00072FA0">
      <w:pPr>
        <w:rPr>
          <w:rFonts w:cstheme="minorHAnsi"/>
          <w:sz w:val="20"/>
          <w:szCs w:val="20"/>
        </w:rPr>
      </w:pPr>
    </w:p>
    <w:p w14:paraId="56901564" w14:textId="77777777" w:rsidR="003C1878" w:rsidRDefault="003C1878" w:rsidP="00072FA0">
      <w:pPr>
        <w:spacing w:before="240" w:after="120" w:line="240" w:lineRule="auto"/>
        <w:rPr>
          <w:rFonts w:eastAsia="Times New Roman" w:cstheme="minorHAnsi"/>
          <w:b/>
          <w:bCs/>
          <w:color w:val="000000"/>
        </w:rPr>
      </w:pPr>
    </w:p>
    <w:p w14:paraId="1E79556B" w14:textId="00247DAE" w:rsidR="00072FA0" w:rsidRPr="001E1AD3" w:rsidRDefault="00072FA0" w:rsidP="00072FA0">
      <w:pPr>
        <w:spacing w:before="240"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  <w:color w:val="000000"/>
        </w:rPr>
        <w:t xml:space="preserve">2 </w:t>
      </w:r>
      <w:r w:rsidR="00C97C80">
        <w:rPr>
          <w:rFonts w:eastAsia="Times New Roman" w:cstheme="minorHAnsi"/>
          <w:b/>
          <w:bCs/>
          <w:color w:val="000000"/>
        </w:rPr>
        <w:t>Use the outlines below to draw the dot and cross diagrams for the following ionic compounds</w:t>
      </w:r>
      <w:r>
        <w:rPr>
          <w:rFonts w:eastAsia="Times New Roman" w:cstheme="minorHAnsi"/>
          <w:b/>
          <w:bCs/>
          <w:color w:val="000000"/>
        </w:rPr>
        <w:t xml:space="preserve">. </w:t>
      </w:r>
    </w:p>
    <w:p w14:paraId="26F19F4F" w14:textId="7AE48AA1" w:rsidR="00034C8A" w:rsidRPr="00072FA0" w:rsidRDefault="00020920" w:rsidP="003C1878">
      <w:pPr>
        <w:rPr>
          <w:rFonts w:cstheme="min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1A4DC8" wp14:editId="1591AAD7">
                <wp:simplePos x="0" y="0"/>
                <wp:positionH relativeFrom="column">
                  <wp:posOffset>-27001</wp:posOffset>
                </wp:positionH>
                <wp:positionV relativeFrom="paragraph">
                  <wp:posOffset>1506855</wp:posOffset>
                </wp:positionV>
                <wp:extent cx="1180465" cy="272415"/>
                <wp:effectExtent l="0" t="0" r="19685" b="1333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465" cy="2724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E71948" w14:textId="3B1C147B" w:rsidR="00BD7D0A" w:rsidRPr="00C635FA" w:rsidRDefault="003C1878" w:rsidP="00C635F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Magnesium oxide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A4DC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2.15pt;margin-top:118.65pt;width:92.95pt;height:2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" filled="f" strokeweight=".5pt">
                <v:textbox>
                  <w:txbxContent>
                    <w:p w14:paraId="56E71948" w14:textId="3B1C147B" w:rsidR="00BD7D0A" w:rsidRPr="00C635FA" w:rsidRDefault="003C1878" w:rsidP="00C635FA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Magnesium oxide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7D012D" wp14:editId="1B0B465C">
                <wp:simplePos x="0" y="0"/>
                <wp:positionH relativeFrom="column">
                  <wp:posOffset>4429930</wp:posOffset>
                </wp:positionH>
                <wp:positionV relativeFrom="paragraph">
                  <wp:posOffset>1507490</wp:posOffset>
                </wp:positionV>
                <wp:extent cx="1180465" cy="272415"/>
                <wp:effectExtent l="0" t="0" r="19685" b="1333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465" cy="2724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25C235" w14:textId="72233038" w:rsidR="003C1878" w:rsidRPr="00C635FA" w:rsidRDefault="003C1878" w:rsidP="003C1878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Calcium fluoride</w:t>
                            </w:r>
                            <w:r w:rsidRPr="003C18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F94661C" wp14:editId="71726FC5">
                                  <wp:extent cx="991235" cy="236408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1235" cy="2364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D012D" id="Text Box 12" o:spid="_x0000_s1027" type="#_x0000_t202" style="position:absolute;margin-left:348.8pt;margin-top:118.7pt;width:92.95pt;height:21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" filled="f" strokeweight=".5pt">
                <v:textbox>
                  <w:txbxContent>
                    <w:p w14:paraId="5625C235" w14:textId="72233038" w:rsidR="003C1878" w:rsidRPr="00C635FA" w:rsidRDefault="003C1878" w:rsidP="003C1878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Calcium fluoride</w:t>
                      </w:r>
                      <w:r w:rsidRPr="003C1878"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F94661C" wp14:editId="71726FC5">
                            <wp:extent cx="991235" cy="236408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1235" cy="2364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5E2412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5E089F48" wp14:editId="032649C8">
            <wp:simplePos x="0" y="0"/>
            <wp:positionH relativeFrom="column">
              <wp:posOffset>1433830</wp:posOffset>
            </wp:positionH>
            <wp:positionV relativeFrom="paragraph">
              <wp:posOffset>1896783</wp:posOffset>
            </wp:positionV>
            <wp:extent cx="2708910" cy="1332865"/>
            <wp:effectExtent l="0" t="0" r="0" b="635"/>
            <wp:wrapThrough wrapText="bothSides">
              <wp:wrapPolygon edited="0">
                <wp:start x="0" y="0"/>
                <wp:lineTo x="0" y="21302"/>
                <wp:lineTo x="21418" y="21302"/>
                <wp:lineTo x="21418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E241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AEBAB5" wp14:editId="39CDADB4">
                <wp:simplePos x="0" y="0"/>
                <wp:positionH relativeFrom="column">
                  <wp:posOffset>2144073</wp:posOffset>
                </wp:positionH>
                <wp:positionV relativeFrom="paragraph">
                  <wp:posOffset>3227032</wp:posOffset>
                </wp:positionV>
                <wp:extent cx="1180465" cy="272415"/>
                <wp:effectExtent l="0" t="0" r="19685" b="1333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465" cy="2724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36C789" w14:textId="0CDF3F52" w:rsidR="003C1878" w:rsidRPr="00C635FA" w:rsidRDefault="003C1878" w:rsidP="003C1878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Potassium nitride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EBAB5" id="Text Box 14" o:spid="_x0000_s1028" type="#_x0000_t202" style="position:absolute;margin-left:168.8pt;margin-top:254.1pt;width:92.95pt;height:21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" filled="f" strokeweight=".5pt">
                <v:textbox>
                  <w:txbxContent>
                    <w:p w14:paraId="4E36C789" w14:textId="0CDF3F52" w:rsidR="003C1878" w:rsidRPr="00C635FA" w:rsidRDefault="003C1878" w:rsidP="003C1878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Potassium nitride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1878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4F1F040A" wp14:editId="0A7344E2">
            <wp:simplePos x="0" y="0"/>
            <wp:positionH relativeFrom="column">
              <wp:posOffset>2963545</wp:posOffset>
            </wp:positionH>
            <wp:positionV relativeFrom="paragraph">
              <wp:posOffset>91203</wp:posOffset>
            </wp:positionV>
            <wp:extent cx="2708910" cy="1332865"/>
            <wp:effectExtent l="0" t="0" r="0" b="635"/>
            <wp:wrapThrough wrapText="bothSides">
              <wp:wrapPolygon edited="0">
                <wp:start x="0" y="0"/>
                <wp:lineTo x="0" y="21302"/>
                <wp:lineTo x="21418" y="21302"/>
                <wp:lineTo x="21418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878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28573A56" wp14:editId="033E5C9A">
            <wp:simplePos x="0" y="0"/>
            <wp:positionH relativeFrom="column">
              <wp:posOffset>-184785</wp:posOffset>
            </wp:positionH>
            <wp:positionV relativeFrom="paragraph">
              <wp:posOffset>90938</wp:posOffset>
            </wp:positionV>
            <wp:extent cx="2708910" cy="1332865"/>
            <wp:effectExtent l="0" t="0" r="0" b="635"/>
            <wp:wrapThrough wrapText="bothSides">
              <wp:wrapPolygon edited="0">
                <wp:start x="0" y="0"/>
                <wp:lineTo x="0" y="21302"/>
                <wp:lineTo x="21418" y="21302"/>
                <wp:lineTo x="21418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4C8A" w:rsidRPr="00072FA0" w:rsidSect="004C427B">
      <w:footerReference w:type="default" r:id="rId19"/>
      <w:headerReference w:type="first" r:id="rId20"/>
      <w:footerReference w:type="first" r:id="rId21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F81B6" w14:textId="77777777" w:rsidR="002005C3" w:rsidRDefault="002005C3" w:rsidP="003A50B4">
      <w:pPr>
        <w:spacing w:after="0" w:line="240" w:lineRule="auto"/>
      </w:pPr>
      <w:r>
        <w:separator/>
      </w:r>
    </w:p>
  </w:endnote>
  <w:endnote w:type="continuationSeparator" w:id="0">
    <w:p w14:paraId="65F218DE" w14:textId="77777777" w:rsidR="002005C3" w:rsidRDefault="002005C3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C4E01" w14:textId="77777777" w:rsidR="002005C3" w:rsidRDefault="002005C3" w:rsidP="003A50B4">
      <w:pPr>
        <w:spacing w:after="0" w:line="240" w:lineRule="auto"/>
      </w:pPr>
      <w:r>
        <w:separator/>
      </w:r>
    </w:p>
  </w:footnote>
  <w:footnote w:type="continuationSeparator" w:id="0">
    <w:p w14:paraId="63F17609" w14:textId="77777777" w:rsidR="002005C3" w:rsidRDefault="002005C3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7C0B"/>
    <w:multiLevelType w:val="hybridMultilevel"/>
    <w:tmpl w:val="4784FF6E"/>
    <w:lvl w:ilvl="0" w:tplc="ED348476">
      <w:start w:val="1"/>
      <w:numFmt w:val="lowerLetter"/>
      <w:lvlText w:val="%1-"/>
      <w:lvlJc w:val="left"/>
      <w:pPr>
        <w:ind w:left="117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279AD"/>
    <w:multiLevelType w:val="hybridMultilevel"/>
    <w:tmpl w:val="7A9C0DB6"/>
    <w:lvl w:ilvl="0" w:tplc="7DCC7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B26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FE0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04D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C41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80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FC4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25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E69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D527D2E"/>
    <w:multiLevelType w:val="hybridMultilevel"/>
    <w:tmpl w:val="19E0E9A0"/>
    <w:lvl w:ilvl="0" w:tplc="3326810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E6121"/>
    <w:multiLevelType w:val="hybridMultilevel"/>
    <w:tmpl w:val="D43C946C"/>
    <w:lvl w:ilvl="0" w:tplc="62024338">
      <w:start w:val="1"/>
      <w:numFmt w:val="lowerLetter"/>
      <w:lvlText w:val="%1-"/>
      <w:lvlJc w:val="left"/>
      <w:pPr>
        <w:ind w:left="4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F5C53CD"/>
    <w:multiLevelType w:val="hybridMultilevel"/>
    <w:tmpl w:val="19E0E9A0"/>
    <w:lvl w:ilvl="0" w:tplc="3326810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12346"/>
    <w:multiLevelType w:val="hybridMultilevel"/>
    <w:tmpl w:val="19E0E9A0"/>
    <w:lvl w:ilvl="0" w:tplc="3326810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A067A"/>
    <w:multiLevelType w:val="hybridMultilevel"/>
    <w:tmpl w:val="C0B46C58"/>
    <w:lvl w:ilvl="0" w:tplc="9084A99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855D8"/>
    <w:multiLevelType w:val="hybridMultilevel"/>
    <w:tmpl w:val="4784FF6E"/>
    <w:lvl w:ilvl="0" w:tplc="ED348476">
      <w:start w:val="1"/>
      <w:numFmt w:val="lowerLetter"/>
      <w:lvlText w:val="%1-"/>
      <w:lvlJc w:val="left"/>
      <w:pPr>
        <w:ind w:left="117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49EC197B"/>
    <w:multiLevelType w:val="hybridMultilevel"/>
    <w:tmpl w:val="F79A92EE"/>
    <w:lvl w:ilvl="0" w:tplc="451E1E34">
      <w:start w:val="1"/>
      <w:numFmt w:val="lowerLetter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7D1539"/>
    <w:multiLevelType w:val="hybridMultilevel"/>
    <w:tmpl w:val="19E0E9A0"/>
    <w:lvl w:ilvl="0" w:tplc="3326810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90318"/>
    <w:multiLevelType w:val="hybridMultilevel"/>
    <w:tmpl w:val="DAFEFCBE"/>
    <w:lvl w:ilvl="0" w:tplc="D3A4CF0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31"/>
  </w:num>
  <w:num w:numId="4">
    <w:abstractNumId w:val="22"/>
  </w:num>
  <w:num w:numId="5">
    <w:abstractNumId w:val="34"/>
  </w:num>
  <w:num w:numId="6">
    <w:abstractNumId w:val="33"/>
  </w:num>
  <w:num w:numId="7">
    <w:abstractNumId w:val="20"/>
  </w:num>
  <w:num w:numId="8">
    <w:abstractNumId w:val="26"/>
  </w:num>
  <w:num w:numId="9">
    <w:abstractNumId w:val="25"/>
  </w:num>
  <w:num w:numId="10">
    <w:abstractNumId w:val="21"/>
  </w:num>
  <w:num w:numId="11">
    <w:abstractNumId w:val="13"/>
  </w:num>
  <w:num w:numId="12">
    <w:abstractNumId w:val="30"/>
  </w:num>
  <w:num w:numId="13">
    <w:abstractNumId w:val="12"/>
  </w:num>
  <w:num w:numId="14">
    <w:abstractNumId w:val="23"/>
  </w:num>
  <w:num w:numId="15">
    <w:abstractNumId w:val="15"/>
  </w:num>
  <w:num w:numId="16">
    <w:abstractNumId w:val="10"/>
  </w:num>
  <w:num w:numId="17">
    <w:abstractNumId w:val="16"/>
  </w:num>
  <w:num w:numId="18">
    <w:abstractNumId w:val="1"/>
  </w:num>
  <w:num w:numId="19">
    <w:abstractNumId w:val="19"/>
  </w:num>
  <w:num w:numId="20">
    <w:abstractNumId w:val="29"/>
  </w:num>
  <w:num w:numId="21">
    <w:abstractNumId w:val="24"/>
  </w:num>
  <w:num w:numId="22">
    <w:abstractNumId w:val="28"/>
  </w:num>
  <w:num w:numId="23">
    <w:abstractNumId w:val="2"/>
  </w:num>
  <w:num w:numId="24">
    <w:abstractNumId w:val="6"/>
  </w:num>
  <w:num w:numId="25">
    <w:abstractNumId w:val="27"/>
  </w:num>
  <w:num w:numId="26">
    <w:abstractNumId w:val="3"/>
  </w:num>
  <w:num w:numId="27">
    <w:abstractNumId w:val="18"/>
  </w:num>
  <w:num w:numId="28">
    <w:abstractNumId w:val="11"/>
  </w:num>
  <w:num w:numId="29">
    <w:abstractNumId w:val="0"/>
  </w:num>
  <w:num w:numId="30">
    <w:abstractNumId w:val="17"/>
  </w:num>
  <w:num w:numId="31">
    <w:abstractNumId w:val="32"/>
  </w:num>
  <w:num w:numId="32">
    <w:abstractNumId w:val="5"/>
  </w:num>
  <w:num w:numId="33">
    <w:abstractNumId w:val="8"/>
  </w:num>
  <w:num w:numId="34">
    <w:abstractNumId w:val="7"/>
  </w:num>
  <w:num w:numId="35">
    <w:abstractNumId w:val="1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599E"/>
    <w:rsid w:val="00007858"/>
    <w:rsid w:val="0001610E"/>
    <w:rsid w:val="00020920"/>
    <w:rsid w:val="00025C6D"/>
    <w:rsid w:val="00031AC2"/>
    <w:rsid w:val="00034C8A"/>
    <w:rsid w:val="0005540A"/>
    <w:rsid w:val="00062D3D"/>
    <w:rsid w:val="00063C58"/>
    <w:rsid w:val="00070CAE"/>
    <w:rsid w:val="00071A13"/>
    <w:rsid w:val="00072FA0"/>
    <w:rsid w:val="00075EC0"/>
    <w:rsid w:val="0008038E"/>
    <w:rsid w:val="000A1DDB"/>
    <w:rsid w:val="000A3D7C"/>
    <w:rsid w:val="000C27FE"/>
    <w:rsid w:val="000D27DA"/>
    <w:rsid w:val="000D4618"/>
    <w:rsid w:val="000D6700"/>
    <w:rsid w:val="000D6C9D"/>
    <w:rsid w:val="000E0C7F"/>
    <w:rsid w:val="000F1465"/>
    <w:rsid w:val="000F34F8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749EC"/>
    <w:rsid w:val="00183E27"/>
    <w:rsid w:val="0019030A"/>
    <w:rsid w:val="001B6349"/>
    <w:rsid w:val="001D3DE1"/>
    <w:rsid w:val="001D5EC2"/>
    <w:rsid w:val="001E1AD3"/>
    <w:rsid w:val="001F192A"/>
    <w:rsid w:val="001F1F8F"/>
    <w:rsid w:val="002005C3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F7281"/>
    <w:rsid w:val="003149F0"/>
    <w:rsid w:val="00346DE5"/>
    <w:rsid w:val="00347188"/>
    <w:rsid w:val="00374E80"/>
    <w:rsid w:val="0039450F"/>
    <w:rsid w:val="00395A15"/>
    <w:rsid w:val="003A016F"/>
    <w:rsid w:val="003A3FCD"/>
    <w:rsid w:val="003A50B4"/>
    <w:rsid w:val="003C1878"/>
    <w:rsid w:val="003C19EC"/>
    <w:rsid w:val="003C678C"/>
    <w:rsid w:val="003C6F59"/>
    <w:rsid w:val="003D0466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77876"/>
    <w:rsid w:val="00481086"/>
    <w:rsid w:val="0049050D"/>
    <w:rsid w:val="00495547"/>
    <w:rsid w:val="004A1384"/>
    <w:rsid w:val="004C37C6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764A"/>
    <w:rsid w:val="005521BD"/>
    <w:rsid w:val="00554599"/>
    <w:rsid w:val="005573EA"/>
    <w:rsid w:val="00557A65"/>
    <w:rsid w:val="0056365A"/>
    <w:rsid w:val="0056409A"/>
    <w:rsid w:val="0057554C"/>
    <w:rsid w:val="0058749A"/>
    <w:rsid w:val="00592BA7"/>
    <w:rsid w:val="005B06B3"/>
    <w:rsid w:val="005C2737"/>
    <w:rsid w:val="005C6697"/>
    <w:rsid w:val="005C75BB"/>
    <w:rsid w:val="005D4B1D"/>
    <w:rsid w:val="005E2412"/>
    <w:rsid w:val="005F0A98"/>
    <w:rsid w:val="0060114E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B5BE9"/>
    <w:rsid w:val="006C064F"/>
    <w:rsid w:val="006C4B86"/>
    <w:rsid w:val="006D2A18"/>
    <w:rsid w:val="006E5085"/>
    <w:rsid w:val="006E54D8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6237C"/>
    <w:rsid w:val="00963DCE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4DA9"/>
    <w:rsid w:val="009E5702"/>
    <w:rsid w:val="00A00320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D7D0A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7A3B"/>
    <w:rsid w:val="00C509D0"/>
    <w:rsid w:val="00C56F65"/>
    <w:rsid w:val="00C611E4"/>
    <w:rsid w:val="00C61CB8"/>
    <w:rsid w:val="00C6238B"/>
    <w:rsid w:val="00C6342D"/>
    <w:rsid w:val="00C64AF0"/>
    <w:rsid w:val="00C65DD9"/>
    <w:rsid w:val="00C67DDF"/>
    <w:rsid w:val="00C7276F"/>
    <w:rsid w:val="00C75841"/>
    <w:rsid w:val="00C80193"/>
    <w:rsid w:val="00C929EC"/>
    <w:rsid w:val="00C943EA"/>
    <w:rsid w:val="00C97C80"/>
    <w:rsid w:val="00CB2FC3"/>
    <w:rsid w:val="00CD242D"/>
    <w:rsid w:val="00CD4910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214A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56F73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paragraph" w:styleId="Heading1">
    <w:name w:val="heading 1"/>
    <w:aliases w:val="A Head"/>
    <w:basedOn w:val="Normal"/>
    <w:next w:val="Normal"/>
    <w:link w:val="Heading1Char"/>
    <w:uiPriority w:val="99"/>
    <w:qFormat/>
    <w:rsid w:val="0019030A"/>
    <w:pPr>
      <w:pBdr>
        <w:top w:val="single" w:sz="8" w:space="8" w:color="6CB52D"/>
        <w:bottom w:val="single" w:sz="8" w:space="8" w:color="6CB52D"/>
      </w:pBdr>
      <w:spacing w:before="120" w:after="120" w:line="240" w:lineRule="auto"/>
      <w:outlineLvl w:val="0"/>
    </w:pPr>
    <w:rPr>
      <w:rFonts w:ascii="Arial" w:eastAsia="MS ??" w:hAnsi="Arial" w:cs="Arial"/>
      <w:bCs/>
      <w:color w:val="6CB52D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character" w:customStyle="1" w:styleId="Heading1Char">
    <w:name w:val="Heading 1 Char"/>
    <w:aliases w:val="A Head Char"/>
    <w:basedOn w:val="DefaultParagraphFont"/>
    <w:link w:val="Heading1"/>
    <w:uiPriority w:val="99"/>
    <w:rsid w:val="0019030A"/>
    <w:rPr>
      <w:rFonts w:ascii="Arial" w:eastAsia="MS ??" w:hAnsi="Arial" w:cs="Arial"/>
      <w:bCs/>
      <w:color w:val="6CB52D"/>
      <w:sz w:val="28"/>
      <w:szCs w:val="28"/>
      <w:lang w:val="en-GB"/>
    </w:rPr>
  </w:style>
  <w:style w:type="paragraph" w:customStyle="1" w:styleId="Body">
    <w:name w:val="Body"/>
    <w:basedOn w:val="Normal"/>
    <w:link w:val="BodyChar"/>
    <w:qFormat/>
    <w:locked/>
    <w:rsid w:val="0019030A"/>
    <w:pPr>
      <w:spacing w:after="0" w:line="240" w:lineRule="auto"/>
    </w:pPr>
    <w:rPr>
      <w:rFonts w:ascii="Arial" w:eastAsia="MS ??" w:hAnsi="Arial" w:cs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qFormat/>
    <w:locked/>
    <w:rsid w:val="0019030A"/>
    <w:rPr>
      <w:rFonts w:ascii="Arial" w:eastAsia="MS ??" w:hAnsi="Arial" w:cs="Arial"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1E1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E1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43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4800038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441595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2506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3571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5939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7779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2121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9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microsoft.com/office/2007/relationships/hdphoto" Target="media/hdphoto5.wdp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3B30D-4E18-422D-BF66-74837273D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N.kawar</cp:lastModifiedBy>
  <cp:revision>17</cp:revision>
  <cp:lastPrinted>2023-05-19T17:36:00Z</cp:lastPrinted>
  <dcterms:created xsi:type="dcterms:W3CDTF">2023-09-15T16:38:00Z</dcterms:created>
  <dcterms:modified xsi:type="dcterms:W3CDTF">2023-11-02T06:07:00Z</dcterms:modified>
</cp:coreProperties>
</file>