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7157" w14:textId="29470969" w:rsidR="00382164" w:rsidRDefault="00275870">
      <w:proofErr w:type="gramStart"/>
      <w:r>
        <w:t>Name :</w:t>
      </w:r>
      <w:proofErr w:type="gramEnd"/>
      <w:r>
        <w:t xml:space="preserve"> Faris Al-Rashdan </w:t>
      </w:r>
    </w:p>
    <w:p w14:paraId="4390ED8E" w14:textId="77777777" w:rsidR="00275870" w:rsidRDefault="00275870"/>
    <w:p w14:paraId="679F0896" w14:textId="093A9D3B" w:rsidR="00275870" w:rsidRDefault="00275870">
      <w:r>
        <w:rPr>
          <w:noProof/>
        </w:rPr>
        <w:drawing>
          <wp:inline distT="0" distB="0" distL="0" distR="0" wp14:anchorId="28AE9256" wp14:editId="4DC6A70A">
            <wp:extent cx="8861182" cy="4981575"/>
            <wp:effectExtent l="0" t="0" r="0" b="0"/>
            <wp:docPr id="1944446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464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80944" cy="499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F27E" w14:textId="77777777" w:rsidR="00275870" w:rsidRDefault="00275870"/>
    <w:p w14:paraId="356B88EF" w14:textId="77777777" w:rsidR="00275870" w:rsidRDefault="00275870"/>
    <w:p w14:paraId="7E2000E1" w14:textId="240FF705" w:rsidR="00275870" w:rsidRDefault="00275870">
      <w:r>
        <w:rPr>
          <w:noProof/>
        </w:rPr>
        <w:drawing>
          <wp:inline distT="0" distB="0" distL="0" distR="0" wp14:anchorId="13844812" wp14:editId="1CDFADDE">
            <wp:extent cx="8229600" cy="4626610"/>
            <wp:effectExtent l="0" t="0" r="0" b="2540"/>
            <wp:docPr id="19385733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7337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870" w:rsidSect="0027587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870"/>
    <w:rsid w:val="00275870"/>
    <w:rsid w:val="00382164"/>
    <w:rsid w:val="005A6431"/>
    <w:rsid w:val="00F2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4F5D0"/>
  <w15:chartTrackingRefBased/>
  <w15:docId w15:val="{54E61FBB-D7E8-473D-ADB3-53C0BF85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Feebya Abzakh</dc:creator>
  <cp:keywords/>
  <dc:description/>
  <cp:lastModifiedBy>Feebya Abzakh</cp:lastModifiedBy>
  <cp:revision>1</cp:revision>
  <dcterms:created xsi:type="dcterms:W3CDTF">2023-09-27T12:59:00Z</dcterms:created>
  <dcterms:modified xsi:type="dcterms:W3CDTF">2023-09-27T13:01:00Z</dcterms:modified>
</cp:coreProperties>
</file>