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98" w:rsidRDefault="0049780B">
      <w:r>
        <w:t xml:space="preserve">By: Lara </w:t>
      </w:r>
      <w:proofErr w:type="spellStart"/>
      <w:r>
        <w:t>sawalha</w:t>
      </w:r>
      <w:proofErr w:type="spellEnd"/>
    </w:p>
    <w:p w:rsidR="0049780B" w:rsidRDefault="0049780B" w:rsidP="0049780B">
      <w:r>
        <w:t>In the obesity part we all worked together finding things about obesity to put in the PowerPoint we all shared the work equally and shared notes</w:t>
      </w:r>
    </w:p>
    <w:p w:rsidR="0049780B" w:rsidRDefault="0049780B" w:rsidP="0049780B"/>
    <w:p w:rsidR="0049780B" w:rsidRDefault="0049780B" w:rsidP="0049780B">
      <w:proofErr w:type="spellStart"/>
      <w:r>
        <w:t>Dareen</w:t>
      </w:r>
      <w:proofErr w:type="spellEnd"/>
      <w:r>
        <w:t xml:space="preserve"> was great in the project she made sure to write down what we knew and she really helped with the brochures </w:t>
      </w:r>
    </w:p>
    <w:p w:rsidR="0049780B" w:rsidRDefault="0049780B" w:rsidP="0049780B"/>
    <w:p w:rsidR="0049780B" w:rsidRDefault="0049780B" w:rsidP="0049780B">
      <w:proofErr w:type="spellStart"/>
      <w:r>
        <w:t>Leen</w:t>
      </w:r>
      <w:proofErr w:type="spellEnd"/>
      <w:r>
        <w:t xml:space="preserve"> helped find information on obesity and also helped find obesity pictures to put in the PowerPoint </w:t>
      </w:r>
    </w:p>
    <w:p w:rsidR="0049780B" w:rsidRDefault="0049780B" w:rsidP="0049780B"/>
    <w:p w:rsidR="0049780B" w:rsidRDefault="0049780B" w:rsidP="0049780B">
      <w:proofErr w:type="spellStart"/>
      <w:r>
        <w:t>Sama</w:t>
      </w:r>
      <w:proofErr w:type="spellEnd"/>
      <w:r>
        <w:t xml:space="preserve"> made sure that everyone was working and was also finding stuff for the PowerPoint </w:t>
      </w:r>
    </w:p>
    <w:p w:rsidR="0049780B" w:rsidRDefault="0049780B" w:rsidP="0049780B"/>
    <w:p w:rsidR="0049780B" w:rsidRDefault="0049780B" w:rsidP="0049780B">
      <w:r>
        <w:t>I learned that working together really helps get stuff done faster and I also learned that you should spend your money wisely and on things that you need and not just want</w:t>
      </w:r>
      <w:bookmarkStart w:id="0" w:name="_GoBack"/>
      <w:bookmarkEnd w:id="0"/>
    </w:p>
    <w:sectPr w:rsidR="00497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0B"/>
    <w:rsid w:val="0049780B"/>
    <w:rsid w:val="006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33B6"/>
  <w15:chartTrackingRefBased/>
  <w15:docId w15:val="{CC4FFFAC-D351-45D9-9B9D-F850DB8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2023-05-19T10:21:00Z</dcterms:created>
  <dcterms:modified xsi:type="dcterms:W3CDTF">2023-05-19T10:27:00Z</dcterms:modified>
</cp:coreProperties>
</file>