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BCFA" w14:textId="13BB29CE" w:rsidR="00DA6580" w:rsidRPr="00874C95" w:rsidRDefault="00DD42CF">
      <w:pPr>
        <w:rPr>
          <w:sz w:val="28"/>
          <w:szCs w:val="28"/>
        </w:rPr>
      </w:pPr>
      <w:r w:rsidRPr="00874C95">
        <w:rPr>
          <w:sz w:val="28"/>
          <w:szCs w:val="28"/>
        </w:rPr>
        <w:t xml:space="preserve">  REFLECTION</w:t>
      </w:r>
    </w:p>
    <w:p w14:paraId="36FBA544" w14:textId="25983F1F" w:rsidR="00DD42CF" w:rsidRPr="00874C95" w:rsidRDefault="00DD42CF">
      <w:pPr>
        <w:rPr>
          <w:sz w:val="28"/>
          <w:szCs w:val="28"/>
        </w:rPr>
      </w:pPr>
      <w:r w:rsidRPr="00874C95">
        <w:rPr>
          <w:sz w:val="28"/>
          <w:szCs w:val="28"/>
        </w:rPr>
        <w:t>Reflection on myself:</w:t>
      </w:r>
    </w:p>
    <w:p w14:paraId="33C02D4D" w14:textId="77777777" w:rsidR="00DD42CF" w:rsidRPr="00874C95" w:rsidRDefault="00DD42CF">
      <w:pPr>
        <w:rPr>
          <w:sz w:val="28"/>
          <w:szCs w:val="28"/>
        </w:rPr>
      </w:pPr>
      <w:r w:rsidRPr="00874C95">
        <w:rPr>
          <w:sz w:val="28"/>
          <w:szCs w:val="28"/>
        </w:rPr>
        <w:t xml:space="preserve">I have learned about the topic of obesity as I was obligated to do so, and it made me add to the realization that learning doesn’t always mean it is a chore. I have developed my research and paraphrasing skills and the ability to be creative from the leaflet. I came into the project with the intention of having improved presentation skills and this project will push me forward. </w:t>
      </w:r>
    </w:p>
    <w:p w14:paraId="7918E667" w14:textId="77777777" w:rsidR="00DD42CF" w:rsidRPr="00874C95" w:rsidRDefault="00DD42CF">
      <w:pPr>
        <w:rPr>
          <w:sz w:val="28"/>
          <w:szCs w:val="28"/>
        </w:rPr>
      </w:pPr>
    </w:p>
    <w:p w14:paraId="489FA149" w14:textId="77777777" w:rsidR="00DD42CF" w:rsidRPr="00874C95" w:rsidRDefault="00DD42CF">
      <w:pPr>
        <w:rPr>
          <w:sz w:val="28"/>
          <w:szCs w:val="28"/>
        </w:rPr>
      </w:pPr>
      <w:r w:rsidRPr="00874C95">
        <w:rPr>
          <w:sz w:val="28"/>
          <w:szCs w:val="28"/>
        </w:rPr>
        <w:t>JANA TARAZI:</w:t>
      </w:r>
    </w:p>
    <w:p w14:paraId="74A01922" w14:textId="26862BEF" w:rsidR="00DD42CF" w:rsidRPr="00874C95" w:rsidRDefault="00DD42CF">
      <w:pPr>
        <w:rPr>
          <w:sz w:val="28"/>
          <w:szCs w:val="28"/>
        </w:rPr>
      </w:pPr>
      <w:r w:rsidRPr="00874C95">
        <w:rPr>
          <w:sz w:val="28"/>
          <w:szCs w:val="28"/>
        </w:rPr>
        <w:t xml:space="preserve">Jana was very contributive to the project by helping us a lot with the </w:t>
      </w:r>
      <w:r w:rsidR="00874C95" w:rsidRPr="00874C95">
        <w:rPr>
          <w:sz w:val="28"/>
          <w:szCs w:val="28"/>
        </w:rPr>
        <w:t>work, and</w:t>
      </w:r>
      <w:r w:rsidRPr="00874C95">
        <w:rPr>
          <w:sz w:val="28"/>
          <w:szCs w:val="28"/>
        </w:rPr>
        <w:t xml:space="preserve"> she </w:t>
      </w:r>
      <w:r w:rsidR="00874C95" w:rsidRPr="00874C95">
        <w:rPr>
          <w:sz w:val="28"/>
          <w:szCs w:val="28"/>
        </w:rPr>
        <w:t xml:space="preserve">is a </w:t>
      </w:r>
      <w:r w:rsidRPr="00874C95">
        <w:rPr>
          <w:sz w:val="28"/>
          <w:szCs w:val="28"/>
        </w:rPr>
        <w:t xml:space="preserve">great company for projects in addition to being active and not slacking off. </w:t>
      </w:r>
      <w:r w:rsidR="00874C95" w:rsidRPr="00874C95">
        <w:rPr>
          <w:sz w:val="28"/>
          <w:szCs w:val="28"/>
        </w:rPr>
        <w:t xml:space="preserve">It is very easy to work with her. </w:t>
      </w:r>
    </w:p>
    <w:p w14:paraId="4702CC11" w14:textId="69B6B155" w:rsidR="00874C95" w:rsidRPr="00874C95" w:rsidRDefault="00874C95">
      <w:pPr>
        <w:rPr>
          <w:sz w:val="28"/>
          <w:szCs w:val="28"/>
        </w:rPr>
      </w:pPr>
      <w:r w:rsidRPr="00874C95">
        <w:rPr>
          <w:sz w:val="28"/>
          <w:szCs w:val="28"/>
        </w:rPr>
        <w:t>PILAR HABASH:</w:t>
      </w:r>
    </w:p>
    <w:p w14:paraId="33C6CE20" w14:textId="3A72E234" w:rsidR="00874C95" w:rsidRPr="00874C95" w:rsidRDefault="00874C95">
      <w:pPr>
        <w:rPr>
          <w:sz w:val="28"/>
          <w:szCs w:val="28"/>
        </w:rPr>
      </w:pPr>
      <w:r w:rsidRPr="00874C95">
        <w:rPr>
          <w:sz w:val="28"/>
          <w:szCs w:val="28"/>
        </w:rPr>
        <w:t>Pilar was able to organize the project and to wrap it up with us, she has a good ability with communication and getting the team together, she opened meets with us and everything went accordingly, and we were able to finish on time.</w:t>
      </w:r>
    </w:p>
    <w:sectPr w:rsidR="00874C95" w:rsidRPr="00874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CF"/>
    <w:rsid w:val="00347318"/>
    <w:rsid w:val="00467C24"/>
    <w:rsid w:val="00874C95"/>
    <w:rsid w:val="00B047F1"/>
    <w:rsid w:val="00D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AFCA"/>
  <w15:chartTrackingRefBased/>
  <w15:docId w15:val="{1619F32F-D6F4-4E57-B92D-E33C4881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AlAyyoub,Athar</dc:creator>
  <cp:keywords/>
  <dc:description/>
  <cp:lastModifiedBy>AlAyyoub,Athar</cp:lastModifiedBy>
  <cp:revision>1</cp:revision>
  <dcterms:created xsi:type="dcterms:W3CDTF">2023-05-17T14:11:00Z</dcterms:created>
  <dcterms:modified xsi:type="dcterms:W3CDTF">2023-05-17T14:28:00Z</dcterms:modified>
</cp:coreProperties>
</file>