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52B3" w14:textId="77D73113" w:rsidR="00DA7308" w:rsidRDefault="00026DFF" w:rsidP="00026DFF">
      <w:pPr>
        <w:jc w:val="right"/>
        <w:rPr>
          <w:lang w:bidi="ar-JO"/>
        </w:rPr>
      </w:pPr>
      <w:proofErr w:type="spellStart"/>
      <w:r>
        <w:rPr>
          <w:lang w:bidi="ar-JO"/>
        </w:rPr>
        <w:t>Feez</w:t>
      </w:r>
      <w:proofErr w:type="spellEnd"/>
      <w:r>
        <w:rPr>
          <w:lang w:bidi="ar-JO"/>
        </w:rPr>
        <w:t xml:space="preserve"> doak</w:t>
      </w:r>
    </w:p>
    <w:sectPr w:rsidR="00DA7308" w:rsidSect="003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F"/>
    <w:rsid w:val="00026DFF"/>
    <w:rsid w:val="00363CC3"/>
    <w:rsid w:val="00D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483D"/>
  <w15:chartTrackingRefBased/>
  <w15:docId w15:val="{12662ADC-542E-46C5-BE47-5931AA7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 abief</dc:creator>
  <cp:keywords/>
  <dc:description/>
  <cp:lastModifiedBy>speer abief</cp:lastModifiedBy>
  <cp:revision>1</cp:revision>
  <dcterms:created xsi:type="dcterms:W3CDTF">2023-04-10T18:00:00Z</dcterms:created>
  <dcterms:modified xsi:type="dcterms:W3CDTF">2023-04-10T18:00:00Z</dcterms:modified>
</cp:coreProperties>
</file>