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DD6E" w14:textId="7DA7CA7B" w:rsidR="002545A3" w:rsidRDefault="00D635C0" w:rsidP="00D635C0">
      <w:pPr>
        <w:jc w:val="center"/>
        <w:rPr>
          <w:sz w:val="72"/>
          <w:szCs w:val="72"/>
        </w:rPr>
      </w:pPr>
      <w:r>
        <w:rPr>
          <w:sz w:val="72"/>
          <w:szCs w:val="72"/>
        </w:rPr>
        <w:t>Test page 69</w:t>
      </w:r>
    </w:p>
    <w:p w14:paraId="290FD888" w14:textId="4576571D" w:rsidR="00D635C0" w:rsidRDefault="00D635C0" w:rsidP="00D635C0">
      <w:pPr>
        <w:rPr>
          <w:sz w:val="40"/>
          <w:szCs w:val="40"/>
        </w:rPr>
      </w:pPr>
      <w:r>
        <w:rPr>
          <w:sz w:val="40"/>
          <w:szCs w:val="40"/>
        </w:rPr>
        <w:t>1. oak</w:t>
      </w:r>
    </w:p>
    <w:p w14:paraId="0CBF9318" w14:textId="2EC8F536" w:rsidR="00D635C0" w:rsidRDefault="00D635C0" w:rsidP="00D635C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376DEC" wp14:editId="662049A3">
            <wp:simplePos x="0" y="0"/>
            <wp:positionH relativeFrom="column">
              <wp:posOffset>704850</wp:posOffset>
            </wp:positionH>
            <wp:positionV relativeFrom="paragraph">
              <wp:posOffset>88900</wp:posOffset>
            </wp:positionV>
            <wp:extent cx="3886200" cy="23066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3" t="19954" r="54968" b="53820"/>
                    <a:stretch/>
                  </pic:blipFill>
                  <pic:spPr bwMode="auto">
                    <a:xfrm>
                      <a:off x="0" y="0"/>
                      <a:ext cx="3886200" cy="2306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2+3. </w:t>
      </w:r>
    </w:p>
    <w:p w14:paraId="5C9DF0DB" w14:textId="7FB5EB38" w:rsidR="00D635C0" w:rsidRDefault="00D635C0" w:rsidP="00D635C0">
      <w:pPr>
        <w:rPr>
          <w:sz w:val="40"/>
          <w:szCs w:val="40"/>
        </w:rPr>
      </w:pPr>
    </w:p>
    <w:p w14:paraId="010DD0F6" w14:textId="0886BB9A" w:rsidR="00D635C0" w:rsidRDefault="00D635C0" w:rsidP="00D635C0">
      <w:pPr>
        <w:rPr>
          <w:sz w:val="40"/>
          <w:szCs w:val="40"/>
        </w:rPr>
      </w:pPr>
    </w:p>
    <w:p w14:paraId="33D7C2D3" w14:textId="7759D980" w:rsidR="00D635C0" w:rsidRDefault="00D635C0" w:rsidP="00D635C0">
      <w:pPr>
        <w:rPr>
          <w:sz w:val="40"/>
          <w:szCs w:val="40"/>
        </w:rPr>
      </w:pPr>
    </w:p>
    <w:p w14:paraId="4CF9F893" w14:textId="2CC20562" w:rsidR="00D635C0" w:rsidRDefault="00D635C0" w:rsidP="00D635C0">
      <w:pPr>
        <w:rPr>
          <w:sz w:val="40"/>
          <w:szCs w:val="40"/>
        </w:rPr>
      </w:pPr>
    </w:p>
    <w:p w14:paraId="2A553C3F" w14:textId="22F506D8" w:rsidR="00D635C0" w:rsidRDefault="00D635C0" w:rsidP="00D635C0">
      <w:pPr>
        <w:rPr>
          <w:sz w:val="40"/>
          <w:szCs w:val="40"/>
        </w:rPr>
      </w:pPr>
    </w:p>
    <w:p w14:paraId="6EAF2F08" w14:textId="17CC091E" w:rsidR="00D635C0" w:rsidRPr="00D635C0" w:rsidRDefault="00D635C0" w:rsidP="00D635C0">
      <w:pPr>
        <w:rPr>
          <w:sz w:val="40"/>
          <w:szCs w:val="40"/>
        </w:rPr>
      </w:pPr>
      <w:r>
        <w:rPr>
          <w:sz w:val="40"/>
          <w:szCs w:val="40"/>
        </w:rPr>
        <w:t>4. The index number is not within the range.</w:t>
      </w:r>
    </w:p>
    <w:sectPr w:rsidR="00D635C0" w:rsidRPr="00D635C0" w:rsidSect="00D635C0"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613"/>
    <w:multiLevelType w:val="hybridMultilevel"/>
    <w:tmpl w:val="F49EFFE0"/>
    <w:lvl w:ilvl="0" w:tplc="C60657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E0DF4"/>
    <w:multiLevelType w:val="hybridMultilevel"/>
    <w:tmpl w:val="EF5AFFE8"/>
    <w:lvl w:ilvl="0" w:tplc="962C8238">
      <w:start w:val="1"/>
      <w:numFmt w:val="decimal"/>
      <w:lvlText w:val="2.%1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num w:numId="1" w16cid:durableId="1586528031">
    <w:abstractNumId w:val="1"/>
  </w:num>
  <w:num w:numId="2" w16cid:durableId="1614707740">
    <w:abstractNumId w:val="1"/>
  </w:num>
  <w:num w:numId="3" w16cid:durableId="1918322397">
    <w:abstractNumId w:val="1"/>
  </w:num>
  <w:num w:numId="4" w16cid:durableId="584462871">
    <w:abstractNumId w:val="1"/>
  </w:num>
  <w:num w:numId="5" w16cid:durableId="1299996317">
    <w:abstractNumId w:val="1"/>
  </w:num>
  <w:num w:numId="6" w16cid:durableId="217278467">
    <w:abstractNumId w:val="1"/>
  </w:num>
  <w:num w:numId="7" w16cid:durableId="337318109">
    <w:abstractNumId w:val="1"/>
  </w:num>
  <w:num w:numId="8" w16cid:durableId="1139959518">
    <w:abstractNumId w:val="1"/>
  </w:num>
  <w:num w:numId="9" w16cid:durableId="1365055512">
    <w:abstractNumId w:val="1"/>
  </w:num>
  <w:num w:numId="10" w16cid:durableId="759445368">
    <w:abstractNumId w:val="1"/>
  </w:num>
  <w:num w:numId="11" w16cid:durableId="1983926917">
    <w:abstractNumId w:val="1"/>
  </w:num>
  <w:num w:numId="12" w16cid:durableId="1591622079">
    <w:abstractNumId w:val="1"/>
  </w:num>
  <w:num w:numId="13" w16cid:durableId="161312762">
    <w:abstractNumId w:val="1"/>
  </w:num>
  <w:num w:numId="14" w16cid:durableId="410200076">
    <w:abstractNumId w:val="0"/>
  </w:num>
  <w:num w:numId="15" w16cid:durableId="480587020">
    <w:abstractNumId w:val="0"/>
  </w:num>
  <w:num w:numId="16" w16cid:durableId="225921705">
    <w:abstractNumId w:val="0"/>
  </w:num>
  <w:num w:numId="17" w16cid:durableId="1553619267">
    <w:abstractNumId w:val="0"/>
  </w:num>
  <w:num w:numId="18" w16cid:durableId="122417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C0"/>
    <w:rsid w:val="002545A3"/>
    <w:rsid w:val="0035435C"/>
    <w:rsid w:val="004A0158"/>
    <w:rsid w:val="00793954"/>
    <w:rsid w:val="00A274F5"/>
    <w:rsid w:val="00D635C0"/>
    <w:rsid w:val="00E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CE00"/>
  <w15:chartTrackingRefBased/>
  <w15:docId w15:val="{5D501503-DCA6-41B6-AEE5-60C083FA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Ilevel4">
    <w:name w:val="BCI level 4"/>
    <w:basedOn w:val="ListParagraph"/>
    <w:link w:val="BCIlevel4Char"/>
    <w:qFormat/>
    <w:rsid w:val="00793954"/>
    <w:pPr>
      <w:ind w:left="1728" w:hanging="648"/>
    </w:pPr>
    <w:rPr>
      <w:bCs/>
    </w:rPr>
  </w:style>
  <w:style w:type="character" w:customStyle="1" w:styleId="BCIlevel4Char">
    <w:name w:val="BCI level 4 Char"/>
    <w:basedOn w:val="DefaultParagraphFont"/>
    <w:link w:val="BCIlevel4"/>
    <w:rsid w:val="00793954"/>
    <w:rPr>
      <w:bCs/>
    </w:rPr>
  </w:style>
  <w:style w:type="paragraph" w:styleId="ListParagraph">
    <w:name w:val="List Paragraph"/>
    <w:basedOn w:val="Normal"/>
    <w:uiPriority w:val="34"/>
    <w:qFormat/>
    <w:rsid w:val="00A274F5"/>
    <w:pPr>
      <w:ind w:left="720"/>
      <w:contextualSpacing/>
    </w:pPr>
  </w:style>
  <w:style w:type="paragraph" w:customStyle="1" w:styleId="BCIlevel1">
    <w:name w:val="BCI level 1"/>
    <w:basedOn w:val="ListParagraph"/>
    <w:link w:val="BCIlevel1Char"/>
    <w:qFormat/>
    <w:rsid w:val="00793954"/>
    <w:pPr>
      <w:ind w:left="360" w:hanging="360"/>
    </w:pPr>
    <w:rPr>
      <w:b/>
      <w:bCs/>
      <w:color w:val="4472C4" w:themeColor="accent1"/>
      <w:sz w:val="28"/>
      <w:szCs w:val="28"/>
    </w:rPr>
  </w:style>
  <w:style w:type="character" w:customStyle="1" w:styleId="BCIlevel1Char">
    <w:name w:val="BCI level 1 Char"/>
    <w:basedOn w:val="DefaultParagraphFont"/>
    <w:link w:val="BCIlevel1"/>
    <w:rsid w:val="00793954"/>
    <w:rPr>
      <w:b/>
      <w:bCs/>
      <w:color w:val="4472C4" w:themeColor="accent1"/>
      <w:sz w:val="28"/>
      <w:szCs w:val="28"/>
    </w:rPr>
  </w:style>
  <w:style w:type="paragraph" w:customStyle="1" w:styleId="BCIlevel2">
    <w:name w:val="BCI level 2"/>
    <w:basedOn w:val="ListParagraph"/>
    <w:link w:val="BCIlevel2Char"/>
    <w:qFormat/>
    <w:rsid w:val="00793954"/>
    <w:pPr>
      <w:ind w:left="792" w:hanging="432"/>
    </w:pPr>
    <w:rPr>
      <w:b/>
      <w:bCs/>
      <w:sz w:val="26"/>
      <w:szCs w:val="26"/>
    </w:rPr>
  </w:style>
  <w:style w:type="character" w:customStyle="1" w:styleId="BCIlevel2Char">
    <w:name w:val="BCI level 2 Char"/>
    <w:basedOn w:val="DefaultParagraphFont"/>
    <w:link w:val="BCIlevel2"/>
    <w:rsid w:val="00793954"/>
    <w:rPr>
      <w:b/>
      <w:bCs/>
      <w:sz w:val="26"/>
      <w:szCs w:val="26"/>
    </w:rPr>
  </w:style>
  <w:style w:type="paragraph" w:customStyle="1" w:styleId="BCILevel3">
    <w:name w:val="BCI Level 3"/>
    <w:basedOn w:val="ListParagraph"/>
    <w:link w:val="BCILevel3Char"/>
    <w:qFormat/>
    <w:rsid w:val="00793954"/>
    <w:pPr>
      <w:spacing w:before="120" w:line="360" w:lineRule="auto"/>
      <w:ind w:left="1224" w:hanging="504"/>
    </w:pPr>
  </w:style>
  <w:style w:type="character" w:customStyle="1" w:styleId="BCILevel3Char">
    <w:name w:val="BCI Level 3 Char"/>
    <w:basedOn w:val="DefaultParagraphFont"/>
    <w:link w:val="BCILevel3"/>
    <w:rsid w:val="00793954"/>
  </w:style>
  <w:style w:type="paragraph" w:customStyle="1" w:styleId="BCI0">
    <w:name w:val="BCI 0"/>
    <w:basedOn w:val="Heading2"/>
    <w:link w:val="BCI0Char"/>
    <w:qFormat/>
    <w:rsid w:val="0035435C"/>
    <w:pPr>
      <w:ind w:left="576" w:hanging="576"/>
    </w:pPr>
    <w:rPr>
      <w:b/>
      <w:bCs/>
      <w:color w:val="4472C4" w:themeColor="accent1"/>
      <w:sz w:val="32"/>
      <w:szCs w:val="32"/>
    </w:rPr>
  </w:style>
  <w:style w:type="character" w:customStyle="1" w:styleId="BCI0Char">
    <w:name w:val="BCI 0 Char"/>
    <w:basedOn w:val="Heading2Char"/>
    <w:link w:val="BCI0"/>
    <w:rsid w:val="0035435C"/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1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CILEVEL5">
    <w:name w:val="BCI LEVEL 5"/>
    <w:basedOn w:val="BCIlevel4"/>
    <w:link w:val="BCILEVEL5Char"/>
    <w:qFormat/>
    <w:rsid w:val="00793954"/>
    <w:pPr>
      <w:ind w:left="2232" w:hanging="792"/>
    </w:pPr>
  </w:style>
  <w:style w:type="character" w:customStyle="1" w:styleId="BCILEVEL5Char">
    <w:name w:val="BCI LEVEL 5 Char"/>
    <w:basedOn w:val="BCIlevel4Char"/>
    <w:link w:val="BCILEVEL5"/>
    <w:rsid w:val="00793954"/>
    <w:rPr>
      <w:bCs/>
    </w:rPr>
  </w:style>
  <w:style w:type="paragraph" w:customStyle="1" w:styleId="BCILEVEL6">
    <w:name w:val="BCI LEVEL 6"/>
    <w:basedOn w:val="BCILEVEL5"/>
    <w:link w:val="BCILEVEL6Char"/>
    <w:qFormat/>
    <w:rsid w:val="00793954"/>
    <w:pPr>
      <w:spacing w:line="240" w:lineRule="auto"/>
      <w:ind w:left="2736" w:firstLine="0"/>
    </w:pPr>
  </w:style>
  <w:style w:type="character" w:customStyle="1" w:styleId="BCILEVEL6Char">
    <w:name w:val="BCI LEVEL 6 Char"/>
    <w:basedOn w:val="BCILEVEL5Char"/>
    <w:link w:val="BCILEVEL6"/>
    <w:rsid w:val="00793954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Abu Beida</dc:creator>
  <cp:keywords/>
  <dc:description/>
  <cp:lastModifiedBy>Tarek Abu Beida</cp:lastModifiedBy>
  <cp:revision>1</cp:revision>
  <dcterms:created xsi:type="dcterms:W3CDTF">2022-10-25T13:50:00Z</dcterms:created>
  <dcterms:modified xsi:type="dcterms:W3CDTF">2022-10-25T13:59:00Z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9ac32176-2dfc-4612-9e44-cc2de0d13408</vt:lpwstr>
  </property>
</Properties>
</file>