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8B78" w14:textId="77777777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4B6FDC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Global Perspective</w:t>
      </w:r>
      <w:r w:rsidR="007C38C6"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7C812471" w:rsidR="00EB39B2" w:rsidRPr="004B6FDC" w:rsidRDefault="00890D22" w:rsidP="00547E0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Health and disease campaign </w:t>
      </w:r>
    </w:p>
    <w:p w14:paraId="165609E0" w14:textId="153F093B" w:rsidR="00EB39B2" w:rsidRPr="004B6FDC" w:rsidRDefault="00EB39B2" w:rsidP="00EB39B2">
      <w:pPr>
        <w:tabs>
          <w:tab w:val="left" w:pos="921"/>
          <w:tab w:val="left" w:pos="6346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3E4249">
        <w:rPr>
          <w:rFonts w:ascii="Candara" w:eastAsia="Times New Roman" w:hAnsi="Candara" w:cs="Arial"/>
          <w:b/>
          <w:bCs/>
          <w:color w:val="222222"/>
          <w:sz w:val="28"/>
          <w:szCs w:val="28"/>
        </w:rPr>
        <w:tab/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Student Name:</w: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4B6FDC" w:rsidRDefault="00EB39B2" w:rsidP="00EB39B2">
      <w:pPr>
        <w:tabs>
          <w:tab w:val="left" w:pos="720"/>
          <w:tab w:val="center" w:pos="5233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4B6FDC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685FCE" w14:paraId="4E52CE08" w14:textId="77777777" w:rsidTr="00685FCE">
        <w:tc>
          <w:tcPr>
            <w:tcW w:w="2614" w:type="dxa"/>
          </w:tcPr>
          <w:p w14:paraId="6C3014F2" w14:textId="29C336A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2614" w:type="dxa"/>
          </w:tcPr>
          <w:p w14:paraId="70E22175" w14:textId="2D8695E5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Excellent</w:t>
            </w:r>
          </w:p>
          <w:p w14:paraId="0BA08473" w14:textId="2B30FB5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(5 Marks)</w:t>
            </w:r>
          </w:p>
        </w:tc>
        <w:tc>
          <w:tcPr>
            <w:tcW w:w="2614" w:type="dxa"/>
          </w:tcPr>
          <w:p w14:paraId="4B36C1B6" w14:textId="1F314D4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Acceptable</w:t>
            </w:r>
          </w:p>
          <w:p w14:paraId="2805DF0F" w14:textId="6AC8AE08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(4-3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14:paraId="12879ECB" w14:textId="416F7E61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Needs Improvements</w:t>
            </w:r>
          </w:p>
          <w:p w14:paraId="044B0D88" w14:textId="0C7C57F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(2-1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685FCE" w14:paraId="119F0D0C" w14:textId="77777777" w:rsidTr="00685FCE">
        <w:tc>
          <w:tcPr>
            <w:tcW w:w="2614" w:type="dxa"/>
          </w:tcPr>
          <w:p w14:paraId="59B6E883" w14:textId="4431678F" w:rsidR="00685FCE" w:rsidRPr="00685FCE" w:rsidRDefault="00890D2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Content </w:t>
            </w:r>
          </w:p>
        </w:tc>
        <w:tc>
          <w:tcPr>
            <w:tcW w:w="2614" w:type="dxa"/>
          </w:tcPr>
          <w:p w14:paraId="39D95098" w14:textId="03C1667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Appropriate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details support</w:t>
            </w:r>
          </w:p>
          <w:p w14:paraId="6F9731E8" w14:textId="1624A2EB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main idea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033AA964" w14:textId="40E43B3E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detailed</w:t>
            </w:r>
          </w:p>
          <w:p w14:paraId="5EE14EE1" w14:textId="168ABDD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2FD22A55" w14:textId="2882DCA6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adequately</w:t>
            </w:r>
          </w:p>
          <w:p w14:paraId="48196669" w14:textId="7AB0A72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upports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 of</w:t>
            </w:r>
          </w:p>
          <w:p w14:paraId="0BA0F9A1" w14:textId="77777777" w:rsid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roject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5902E119" w14:textId="23C9B13B" w:rsidR="000139F2" w:rsidRPr="00547E02" w:rsidRDefault="000139F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</w:tc>
        <w:tc>
          <w:tcPr>
            <w:tcW w:w="2614" w:type="dxa"/>
          </w:tcPr>
          <w:p w14:paraId="4DE35623" w14:textId="1D8A7AC4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Most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4649A680" w14:textId="63A22292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643828A2" w14:textId="036CC1A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for</w:t>
            </w:r>
          </w:p>
          <w:p w14:paraId="6E627595" w14:textId="5E1514BA" w:rsidR="00890D22" w:rsidRPr="00890D22" w:rsidRDefault="00890D2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almost 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subject matter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. </w:t>
            </w:r>
          </w:p>
          <w:p w14:paraId="77FF1714" w14:textId="632C5071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Information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is mostly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and supportive</w:t>
            </w:r>
          </w:p>
          <w:p w14:paraId="5E82716B" w14:textId="2321EBE1" w:rsidR="00685FCE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of 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1FF76A2E" w14:textId="67679A78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Few details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 main</w:t>
            </w:r>
          </w:p>
          <w:p w14:paraId="32A95783" w14:textId="69C90DAB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86E2AF6" w14:textId="7AF2476F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Lacking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accurate</w:t>
            </w:r>
          </w:p>
          <w:p w14:paraId="1056D830" w14:textId="611E3AC0" w:rsidR="000139F2" w:rsidRPr="000139F2" w:rsidRDefault="000139F2" w:rsidP="004B6FDC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nformation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3729426D" w14:textId="33F3413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Inadequate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information is</w:t>
            </w:r>
          </w:p>
          <w:p w14:paraId="4C99E1D1" w14:textId="7DBBC4F9" w:rsidR="000139F2" w:rsidRPr="000139F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clearly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supportive of</w:t>
            </w:r>
          </w:p>
          <w:p w14:paraId="4D4600F1" w14:textId="6F18C1A4" w:rsidR="00685FCE" w:rsidRPr="00547E02" w:rsidRDefault="000139F2" w:rsidP="000139F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project’s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purpose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</w:tr>
      <w:tr w:rsidR="00890D22" w14:paraId="309DF48C" w14:textId="77777777" w:rsidTr="00685FCE">
        <w:tc>
          <w:tcPr>
            <w:tcW w:w="2614" w:type="dxa"/>
          </w:tcPr>
          <w:p w14:paraId="1DC443A1" w14:textId="0561DB3F" w:rsidR="00890D22" w:rsidRPr="00685FCE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Media and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O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utcome </w:t>
            </w:r>
            <w:r w:rsidR="004B6FDC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Q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uality </w:t>
            </w:r>
          </w:p>
        </w:tc>
        <w:tc>
          <w:tcPr>
            <w:tcW w:w="2614" w:type="dxa"/>
          </w:tcPr>
          <w:p w14:paraId="4AA38016" w14:textId="71E56C6B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26A3DFD4" w14:textId="47136F50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</w:p>
          <w:p w14:paraId="0D6328CB" w14:textId="77CE8215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4" w:type="dxa"/>
          </w:tcPr>
          <w:p w14:paraId="0EF903DE" w14:textId="77777777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</w:t>
            </w:r>
          </w:p>
          <w:p w14:paraId="3020BB27" w14:textId="2F357A97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Demonstrates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  <w:tc>
          <w:tcPr>
            <w:tcW w:w="2615" w:type="dxa"/>
          </w:tcPr>
          <w:p w14:paraId="78816877" w14:textId="27073579" w:rsidR="00890D22" w:rsidRPr="00890D2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Outcome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produced does</w:t>
            </w:r>
          </w:p>
          <w:p w14:paraId="72B8A4FA" w14:textId="567DB18E" w:rsidR="00890D22" w:rsidRPr="00547E02" w:rsidRDefault="00890D22" w:rsidP="00890D2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not demonstrate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effort and lacks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890D2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organization.</w:t>
            </w:r>
          </w:p>
        </w:tc>
      </w:tr>
      <w:tr w:rsidR="009654E6" w14:paraId="22A30100" w14:textId="77777777" w:rsidTr="000139F2">
        <w:trPr>
          <w:trHeight w:val="2307"/>
        </w:trPr>
        <w:tc>
          <w:tcPr>
            <w:tcW w:w="2614" w:type="dxa"/>
          </w:tcPr>
          <w:p w14:paraId="36BB5DBA" w14:textId="418D4F46" w:rsidR="009654E6" w:rsidRPr="00685FCE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Attitudes  </w:t>
            </w:r>
          </w:p>
        </w:tc>
        <w:tc>
          <w:tcPr>
            <w:tcW w:w="2614" w:type="dxa"/>
          </w:tcPr>
          <w:p w14:paraId="7FB61733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07A507FA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worked</w:t>
            </w:r>
          </w:p>
          <w:p w14:paraId="612FAC74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7CF7C58A" w14:textId="5988CA9A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6FD160B7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48623273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7A362E3B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 can make</w:t>
            </w:r>
          </w:p>
          <w:p w14:paraId="0B988014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74762F71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7506FA62" w14:textId="30EE7257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46A53EAF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773411FA" w14:textId="23A2A05A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1DA2A035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 were able to</w:t>
            </w:r>
          </w:p>
          <w:p w14:paraId="02E8DD3C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</w:p>
          <w:p w14:paraId="3A7C0151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</w:p>
          <w:p w14:paraId="4D076B42" w14:textId="424B54F3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4" w:type="dxa"/>
          </w:tcPr>
          <w:p w14:paraId="1B70B5BD" w14:textId="575AF83F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7840BFB1" w14:textId="57F27F33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0D069A1A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506A4DC" w14:textId="5152915D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6AFF2AF8" w14:textId="770F61F5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sometimes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make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242DE8E5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A206A0C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30AA8FC8" w14:textId="1F0C932A" w:rsidR="009654E6" w:rsidRPr="00547E02" w:rsidRDefault="009654E6" w:rsidP="00801349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s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metimes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were able to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towards th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e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by creating</w:t>
            </w:r>
            <w:r w:rsidR="004B6FDC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  <w:tc>
          <w:tcPr>
            <w:tcW w:w="2615" w:type="dxa"/>
          </w:tcPr>
          <w:p w14:paraId="67835E6D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Cooperation</w:t>
            </w:r>
          </w:p>
          <w:p w14:paraId="35CA6FBD" w14:textId="7C1C1676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(The students 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worked</w:t>
            </w:r>
          </w:p>
          <w:p w14:paraId="322D6DF8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cooperatively in collecting</w:t>
            </w:r>
          </w:p>
          <w:p w14:paraId="13E08170" w14:textId="5C969474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data for the project.)</w:t>
            </w:r>
          </w:p>
          <w:p w14:paraId="17CA17CF" w14:textId="77777777" w:rsidR="00801349" w:rsidRPr="009654E6" w:rsidRDefault="00801349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26D25DF6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Responsibility</w:t>
            </w:r>
          </w:p>
          <w:p w14:paraId="6F6B69A6" w14:textId="7FBFD96E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(Students 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rarely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can make</w:t>
            </w:r>
          </w:p>
          <w:p w14:paraId="06C109DB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decisions based on the data</w:t>
            </w:r>
          </w:p>
          <w:p w14:paraId="36A3D679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gathered and the effect on</w:t>
            </w:r>
          </w:p>
          <w:p w14:paraId="4667B779" w14:textId="77777777" w:rsidR="009654E6" w:rsidRP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environment.)</w:t>
            </w:r>
          </w:p>
          <w:p w14:paraId="13F67CCB" w14:textId="7E054D30" w:rsidR="009654E6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Caring</w:t>
            </w:r>
          </w:p>
          <w:p w14:paraId="2C6F30EF" w14:textId="77777777" w:rsidR="00801349" w:rsidRPr="009654E6" w:rsidRDefault="00801349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1A5AA61A" w14:textId="158C5409" w:rsidR="009654E6" w:rsidRPr="00547E02" w:rsidRDefault="009654E6" w:rsidP="00801349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(The students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rarely </w:t>
            </w:r>
            <w:r w:rsidR="00801349"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were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able to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show care towards the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environment, by creating</w:t>
            </w:r>
            <w:r w:rsidR="00801349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9654E6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awareness thru their project.)</w:t>
            </w:r>
          </w:p>
        </w:tc>
      </w:tr>
      <w:tr w:rsidR="009654E6" w14:paraId="5B2C00EE" w14:textId="77777777" w:rsidTr="00685FCE">
        <w:tc>
          <w:tcPr>
            <w:tcW w:w="2614" w:type="dxa"/>
          </w:tcPr>
          <w:p w14:paraId="626A1066" w14:textId="464037D4" w:rsidR="009654E6" w:rsidRPr="00685FCE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Reflection  </w:t>
            </w:r>
          </w:p>
        </w:tc>
        <w:tc>
          <w:tcPr>
            <w:tcW w:w="2614" w:type="dxa"/>
          </w:tcPr>
          <w:p w14:paraId="4CD84205" w14:textId="16388456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Clear,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insightful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1A040A20" w14:textId="0616B17B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4" w:type="dxa"/>
          </w:tcPr>
          <w:p w14:paraId="31778797" w14:textId="23EF7A3F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some appropriate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</w:p>
          <w:p w14:paraId="280524C6" w14:textId="519966C0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the project.</w:t>
            </w:r>
          </w:p>
        </w:tc>
        <w:tc>
          <w:tcPr>
            <w:tcW w:w="2615" w:type="dxa"/>
          </w:tcPr>
          <w:p w14:paraId="1E170341" w14:textId="28AA8C72" w:rsidR="009654E6" w:rsidRPr="000139F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Limited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reflection on</w:t>
            </w:r>
          </w:p>
          <w:p w14:paraId="68608DC7" w14:textId="07CBB2BC" w:rsidR="009654E6" w:rsidRPr="00547E02" w:rsidRDefault="009654E6" w:rsidP="009654E6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verall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personal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learning from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0139F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 project.</w:t>
            </w:r>
          </w:p>
        </w:tc>
      </w:tr>
    </w:tbl>
    <w:p w14:paraId="43151597" w14:textId="77777777" w:rsidR="00382309" w:rsidRPr="004B6FDC" w:rsidRDefault="00382309" w:rsidP="00EB39B2">
      <w:pPr>
        <w:rPr>
          <w:rFonts w:eastAsia="Times New Roman" w:cstheme="minorHAnsi"/>
          <w:b/>
          <w:bCs/>
          <w:sz w:val="24"/>
          <w:szCs w:val="24"/>
        </w:rPr>
      </w:pPr>
    </w:p>
    <w:p w14:paraId="5EDBCBE1" w14:textId="77777777" w:rsidR="004B6FDC" w:rsidRDefault="00801349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Second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E6260" w:rsidRPr="004B6FDC">
        <w:rPr>
          <w:rFonts w:eastAsia="Times New Roman" w:cstheme="minorHAnsi"/>
          <w:b/>
          <w:bCs/>
          <w:sz w:val="24"/>
          <w:szCs w:val="24"/>
        </w:rPr>
        <w:t>assessment</w:t>
      </w:r>
      <w:r w:rsidR="00EB39B2" w:rsidRPr="004B6FDC">
        <w:rPr>
          <w:rFonts w:eastAsia="Times New Roman" w:cstheme="minorHAnsi"/>
          <w:b/>
          <w:bCs/>
          <w:sz w:val="24"/>
          <w:szCs w:val="24"/>
        </w:rPr>
        <w:t xml:space="preserve"> Mark: ______/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20</w:t>
      </w:r>
    </w:p>
    <w:p w14:paraId="307D87C2" w14:textId="5CEBD874" w:rsidR="00EB39B2" w:rsidRPr="004B6FDC" w:rsidRDefault="00EB39B2" w:rsidP="004B6FDC">
      <w:pPr>
        <w:rPr>
          <w:rFonts w:eastAsia="Times New Roman" w:cstheme="minorHAnsi"/>
          <w:b/>
          <w:bCs/>
          <w:sz w:val="24"/>
          <w:szCs w:val="24"/>
        </w:rPr>
      </w:pPr>
      <w:r w:rsidRPr="004B6FDC">
        <w:rPr>
          <w:rFonts w:eastAsia="Times New Roman" w:cstheme="minorHAnsi"/>
          <w:b/>
          <w:bCs/>
          <w:sz w:val="24"/>
          <w:szCs w:val="24"/>
        </w:rPr>
        <w:t>Teacher,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B6FDC">
        <w:rPr>
          <w:rFonts w:eastAsia="Times New Roman" w:cstheme="minorHAnsi"/>
          <w:b/>
          <w:bCs/>
          <w:sz w:val="24"/>
          <w:szCs w:val="24"/>
        </w:rPr>
        <w:t>Yasmine Qaddoum</w:t>
      </w:r>
      <w:r w:rsidR="00DB5802" w:rsidRPr="004B6FDC">
        <w:rPr>
          <w:rFonts w:eastAsia="Times New Roman" w:cstheme="minorHAnsi"/>
          <w:b/>
          <w:bCs/>
          <w:sz w:val="24"/>
          <w:szCs w:val="24"/>
        </w:rPr>
        <w:t>i</w:t>
      </w:r>
      <w:r>
        <w:rPr>
          <w:rFonts w:ascii="Candara" w:eastAsia="Times New Roman" w:hAnsi="Candara" w:cs="Arial"/>
          <w:sz w:val="28"/>
          <w:szCs w:val="28"/>
        </w:rPr>
        <w:tab/>
      </w:r>
    </w:p>
    <w:p w14:paraId="3CACADB9" w14:textId="1793463A" w:rsidR="00D9274C" w:rsidRDefault="00D9274C" w:rsidP="00581A11"/>
    <w:sectPr w:rsidR="00D9274C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3A6D8" w14:textId="77777777" w:rsidR="00D270E8" w:rsidRDefault="00D270E8" w:rsidP="003A50B4">
      <w:pPr>
        <w:spacing w:after="0" w:line="240" w:lineRule="auto"/>
      </w:pPr>
      <w:r>
        <w:separator/>
      </w:r>
    </w:p>
  </w:endnote>
  <w:endnote w:type="continuationSeparator" w:id="0">
    <w:p w14:paraId="1307FA11" w14:textId="77777777" w:rsidR="00D270E8" w:rsidRDefault="00D270E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47D26" w14:textId="77777777" w:rsidR="00D270E8" w:rsidRDefault="00D270E8" w:rsidP="003A50B4">
      <w:pPr>
        <w:spacing w:after="0" w:line="240" w:lineRule="auto"/>
      </w:pPr>
      <w:r>
        <w:separator/>
      </w:r>
    </w:p>
  </w:footnote>
  <w:footnote w:type="continuationSeparator" w:id="0">
    <w:p w14:paraId="41360955" w14:textId="77777777" w:rsidR="00D270E8" w:rsidRDefault="00D270E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BA2" w14:textId="420CBED8" w:rsidR="006A0BE7" w:rsidRDefault="00DB3D45" w:rsidP="004B6FDC">
    <w:pPr>
      <w:pStyle w:val="Header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E023E74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6528">
    <w:abstractNumId w:val="1"/>
  </w:num>
  <w:num w:numId="2" w16cid:durableId="518087497">
    <w:abstractNumId w:val="0"/>
  </w:num>
  <w:num w:numId="3" w16cid:durableId="1129475349">
    <w:abstractNumId w:val="12"/>
  </w:num>
  <w:num w:numId="4" w16cid:durableId="2113235010">
    <w:abstractNumId w:val="4"/>
  </w:num>
  <w:num w:numId="5" w16cid:durableId="690647668">
    <w:abstractNumId w:val="3"/>
  </w:num>
  <w:num w:numId="6" w16cid:durableId="1627395241">
    <w:abstractNumId w:val="16"/>
  </w:num>
  <w:num w:numId="7" w16cid:durableId="1350061112">
    <w:abstractNumId w:val="7"/>
  </w:num>
  <w:num w:numId="8" w16cid:durableId="649596548">
    <w:abstractNumId w:val="2"/>
  </w:num>
  <w:num w:numId="9" w16cid:durableId="142042009">
    <w:abstractNumId w:val="8"/>
  </w:num>
  <w:num w:numId="10" w16cid:durableId="1101951941">
    <w:abstractNumId w:val="14"/>
  </w:num>
  <w:num w:numId="11" w16cid:durableId="506285623">
    <w:abstractNumId w:val="18"/>
  </w:num>
  <w:num w:numId="12" w16cid:durableId="781805137">
    <w:abstractNumId w:val="9"/>
  </w:num>
  <w:num w:numId="13" w16cid:durableId="2019307703">
    <w:abstractNumId w:val="5"/>
  </w:num>
  <w:num w:numId="14" w16cid:durableId="1793161184">
    <w:abstractNumId w:val="13"/>
  </w:num>
  <w:num w:numId="15" w16cid:durableId="639192903">
    <w:abstractNumId w:val="17"/>
  </w:num>
  <w:num w:numId="16" w16cid:durableId="1493057823">
    <w:abstractNumId w:val="6"/>
  </w:num>
  <w:num w:numId="17" w16cid:durableId="1409689209">
    <w:abstractNumId w:val="15"/>
  </w:num>
  <w:num w:numId="18" w16cid:durableId="205918546">
    <w:abstractNumId w:val="11"/>
  </w:num>
  <w:num w:numId="19" w16cid:durableId="951782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139F2"/>
    <w:rsid w:val="00031AC2"/>
    <w:rsid w:val="00062D3D"/>
    <w:rsid w:val="000673C3"/>
    <w:rsid w:val="00070CAE"/>
    <w:rsid w:val="000720B4"/>
    <w:rsid w:val="00077022"/>
    <w:rsid w:val="00090075"/>
    <w:rsid w:val="000A3D7C"/>
    <w:rsid w:val="000A51BD"/>
    <w:rsid w:val="000E0C7F"/>
    <w:rsid w:val="000F1465"/>
    <w:rsid w:val="000F4CD2"/>
    <w:rsid w:val="00135EB7"/>
    <w:rsid w:val="00183E27"/>
    <w:rsid w:val="001B6349"/>
    <w:rsid w:val="001F1F8F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50B4"/>
    <w:rsid w:val="003D3BBE"/>
    <w:rsid w:val="003D5311"/>
    <w:rsid w:val="003E4249"/>
    <w:rsid w:val="004076F2"/>
    <w:rsid w:val="0041623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B6FDC"/>
    <w:rsid w:val="004C4B6E"/>
    <w:rsid w:val="004C743A"/>
    <w:rsid w:val="004E49E2"/>
    <w:rsid w:val="004F6E33"/>
    <w:rsid w:val="005035BF"/>
    <w:rsid w:val="00505204"/>
    <w:rsid w:val="005231DA"/>
    <w:rsid w:val="00543028"/>
    <w:rsid w:val="0054764A"/>
    <w:rsid w:val="00547E02"/>
    <w:rsid w:val="00554599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8533C"/>
    <w:rsid w:val="00685FCE"/>
    <w:rsid w:val="00694A23"/>
    <w:rsid w:val="006A0BE7"/>
    <w:rsid w:val="006C4B86"/>
    <w:rsid w:val="007229C3"/>
    <w:rsid w:val="007345FF"/>
    <w:rsid w:val="00741C07"/>
    <w:rsid w:val="007A5239"/>
    <w:rsid w:val="007B1A64"/>
    <w:rsid w:val="007C1F5E"/>
    <w:rsid w:val="007C38C6"/>
    <w:rsid w:val="007C5A3A"/>
    <w:rsid w:val="007C6CC3"/>
    <w:rsid w:val="007E0E41"/>
    <w:rsid w:val="007E539F"/>
    <w:rsid w:val="00801349"/>
    <w:rsid w:val="00805979"/>
    <w:rsid w:val="00806AFA"/>
    <w:rsid w:val="008149E2"/>
    <w:rsid w:val="00824579"/>
    <w:rsid w:val="0085236C"/>
    <w:rsid w:val="00856C81"/>
    <w:rsid w:val="008653EA"/>
    <w:rsid w:val="00884AD9"/>
    <w:rsid w:val="00890D22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654E6"/>
    <w:rsid w:val="00971B9F"/>
    <w:rsid w:val="00971ED5"/>
    <w:rsid w:val="009817D8"/>
    <w:rsid w:val="009823FB"/>
    <w:rsid w:val="009A45BE"/>
    <w:rsid w:val="009A4653"/>
    <w:rsid w:val="009B2FC7"/>
    <w:rsid w:val="009E1F37"/>
    <w:rsid w:val="009E5702"/>
    <w:rsid w:val="00A03AF6"/>
    <w:rsid w:val="00A32E62"/>
    <w:rsid w:val="00A365F0"/>
    <w:rsid w:val="00A47C28"/>
    <w:rsid w:val="00A77BA3"/>
    <w:rsid w:val="00A805B2"/>
    <w:rsid w:val="00A81C4C"/>
    <w:rsid w:val="00A8556E"/>
    <w:rsid w:val="00AC3B22"/>
    <w:rsid w:val="00AC6DF0"/>
    <w:rsid w:val="00AC730C"/>
    <w:rsid w:val="00AE6C9B"/>
    <w:rsid w:val="00B37B5F"/>
    <w:rsid w:val="00B866C7"/>
    <w:rsid w:val="00B87767"/>
    <w:rsid w:val="00BA2F75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3E4F"/>
    <w:rsid w:val="00D17727"/>
    <w:rsid w:val="00D270E8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B5802"/>
    <w:rsid w:val="00DC4F97"/>
    <w:rsid w:val="00DE1F3C"/>
    <w:rsid w:val="00DF0E36"/>
    <w:rsid w:val="00E44FC2"/>
    <w:rsid w:val="00E4713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50E1-CD6A-483D-853F-6778AD29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5</cp:revision>
  <cp:lastPrinted>2017-11-08T07:43:00Z</cp:lastPrinted>
  <dcterms:created xsi:type="dcterms:W3CDTF">2022-03-22T10:36:00Z</dcterms:created>
  <dcterms:modified xsi:type="dcterms:W3CDTF">2022-09-30T10:29:00Z</dcterms:modified>
</cp:coreProperties>
</file>